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6.png" ContentType="image/png"/>
  <Override PartName="/word/media/rId22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probabilities as fractions in simplest form unless the question asks for something else.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Twelve cards are numbered 1 to 12. One card is chosen at random.</w:t>
      </w:r>
    </w:p>
    <w:p>
      <w:pPr>
        <w:pStyle w:val="Compact"/>
        <w:keepNext/>
        <w:numPr>
          <w:ilvl w:val="1"/>
          <w:numId w:val="1002"/>
        </w:numPr>
      </w:pPr>
      <w:r>
        <w:t xml:space="preserve">List the sample space.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Find the probability that the number is a multiple of 3.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Find the probability that the number is a factor of 12.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05"/>
        </w:numPr>
      </w:pPr>
      <w:r>
        <w:t xml:space="preserve">The probability that the school bus is late on any day is 0.15. What is the probability that the bus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late?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The probability that a spinner lands on red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What is the probability that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land on red?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universal set is ξ = {1, 2, 3, …, 15}. Two sets are A = {2, 4, 6, 8, 10, 12, 14} and B = {3, 6, 9, 12, 15}.</w:t>
      </w:r>
    </w:p>
    <w:p>
      <w:pPr>
        <w:pStyle w:val="Compact"/>
        <w:keepNext/>
        <w:numPr>
          <w:ilvl w:val="1"/>
          <w:numId w:val="1007"/>
        </w:numPr>
      </w:pPr>
      <w:r>
        <w:t xml:space="preserve">List the elements of A ∩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List the elements of A ∪ B.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List the elements of B′.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A number is chosen at random from ξ. Find P(A ∪ B).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Venn diagram shows the 30 students in a Year 8 class. F is the set of students who play footy and B is the set of students who play in the school band.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26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4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2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How many students play footy?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How many students do only one of these two activities?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A student is chosen at random. Find the probability that the student plays footy and plays in the band.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A student is chosen at random. Find the probability that the student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play in the band.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a church camp, 40 people each chose one activity: canoeing or hiking. The two-way table shows some of the results. The letters p, q, r, s and t stand for missing numbers.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Canoeing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Hiking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Adults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Children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5"/>
        </w:numPr>
      </w:pPr>
      <w:r>
        <w:t xml:space="preserve">Find the values of p, q, r, s and 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One person is chosen at random. Find the probability that the person is a child.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One person is chosen at random. Find the probability that the person is an adult who chose hiking.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One person is chosen at random. Find the probability that the person chose canoeing.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coin is tossed and then a spinner with three equal sections numbered 1, 2 and 3 is spun.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212850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6-tre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128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Complete the tree diagram by writing every outcome. The first one (H1) has been done for you.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Find the probability of getting a head and a 2.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Find the probability of getting a tail or a 3 (or both).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fair six-sided die is rolled once. Consider these events.</w:t>
      </w:r>
    </w:p>
    <w:p>
      <w:pPr>
        <w:keepNext/>
        <w:numPr>
          <w:ilvl w:val="0"/>
          <w:numId w:val="1000"/>
        </w:numPr>
      </w:pPr>
      <w:r>
        <w:t xml:space="preserve">A: rolling an even number B: rolling a 5 C: rolling a number less than 3</w:t>
      </w:r>
    </w:p>
    <w:p>
      <w:pPr>
        <w:pStyle w:val="Compact"/>
        <w:keepNext/>
        <w:numPr>
          <w:ilvl w:val="1"/>
          <w:numId w:val="1022"/>
        </w:numPr>
      </w:pPr>
      <w:r>
        <w:t xml:space="preserve">Are events A and B mutually exclusive?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Are events A and C mutually exclusive?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probability that tomorrow will be sunny is 0.6. The probability that tomorrow will be windy is 0.5. Mia says,</w:t>
      </w:r>
      <w:r>
        <w:t xml:space="preserve"> </w:t>
      </w:r>
      <w:r>
        <w:t xml:space="preserve">“The probability that tomorrow will be sunny or windy is 0.6 + 0.5 = 1.1.”</w:t>
      </w:r>
    </w:p>
    <w:p>
      <w:pPr>
        <w:keepNext/>
        <w:numPr>
          <w:ilvl w:val="0"/>
          <w:numId w:val="1000"/>
        </w:numPr>
      </w:pPr>
      <w:r>
        <w:t xml:space="preserve">Explain why Mia must be wrong.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bag holds only red, green and blue marbles. A marble is taken at random. The probability that it is red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the probability that it is green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There are 10 blue marbles in the bag. How many marbles are in the bag altogether?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survey asked 250 Year 8 students whether they live in town or on a farm, and whether they own a pet.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5"/>
        </w:numPr>
      </w:pPr>
      <w:r>
        <w:t xml:space="preserve">One student is chosen at random. Find the probability that the student owns a pet. Write your answer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One student is chosen at random. Find the probability that the student lives on a farm and has no pet. Write your answer as a percentage.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What percentage of the farm students own a pet? Round your answer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Ben uses a digital tool to simulate tossing two coins at the same time. He runs the simulation 400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heads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94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experimental probability of getting exactly one head. Write your answer as a decimal rounded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List the outcomes for tossing two coins, and use them to find the theoretical probability of getting exactly one head.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Ben runs the simulation 10 000 more times. What would you expect to happen to the experimental probability of exactly one head?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At the school canteen, each student buys exactly one drink. The probability that a student buys water is 0.35, juice is 0.28 and milk is 0.17. Every other student buys a smoothie.</w:t>
      </w:r>
    </w:p>
    <w:p>
      <w:pPr>
        <w:pStyle w:val="Compact"/>
        <w:keepNext/>
        <w:numPr>
          <w:ilvl w:val="1"/>
          <w:numId w:val="1031"/>
        </w:numPr>
      </w:pPr>
      <w:r>
        <w:t xml:space="preserve">Find the probability that a student buys water or juice.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Find the probability that a student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 milk.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On one day 300 students buy a drink. How many would you expect to buy a smoothie?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In a group of 60 people, 38 like tennis (T), 29 like cricket (C) and 7 like neither sport.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263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1-q13-ven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2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4"/>
        </w:numPr>
      </w:pPr>
      <w:r>
        <w:t xml:space="preserve">Complete the Venn diagram. How many people like both sports?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5"/>
        </w:numPr>
      </w:pPr>
      <w:r>
        <w:t xml:space="preserve">One person is chosen at random. Find the probability that the person likes exactly one of the two sports. Write your answer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6"/>
        </w:numPr>
      </w:pPr>
      <w:r>
        <w:t xml:space="preserve">One person is chosen at random. Find the probability that the person likes cricket but not tennis. Write your answer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tree diagram)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Probability: Practice test 1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