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Transformations and congruence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describing transformations with coordinate rules, combining transformations, and reasoning about when figures are congruent. Tip: to test a coordinate rule, try it on one point, such as (3, 1), and plot where it goes.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pair of figures is congruent. Use the markings to complete each congruence statement.</w:t>
      </w:r>
    </w:p>
    <w:p>
      <w:pPr>
        <w:keepNext/>
        <w:numPr>
          <w:ilvl w:val="0"/>
          <w:numId w:val="1000"/>
        </w:numPr>
      </w:pPr>
      <w:r>
        <w:drawing>
          <wp:inline>
            <wp:extent cx="3831336" cy="19831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2-L3-q1a-pai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336" cy="19831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173446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2-L3-q1b-pair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1734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△DEF ≅ △______________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ABCD ≅ ______________</w:t>
      </w:r>
    </w:p>
    <w:p>
      <w:pPr>
        <w:keepNext/>
        <w:numPr>
          <w:ilvl w:val="0"/>
          <w:numId w:val="1001"/>
        </w:numPr>
      </w:pPr>
      <w:r>
        <w:t xml:space="preserve">Each rule moves every point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of a shape. Describe the transformation, and say whether the image is congruent to the original.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Congruent?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  <w:r>
              <w:t xml:space="preserve"> </w:t>
            </w:r>
            <w:r>
              <w:t xml:space="preserve">→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,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Triangle ABC has vertices A(1, 1), B(4, 1) and C(4, 3).</w:t>
      </w:r>
    </w:p>
    <w:p>
      <w:pPr>
        <w:numPr>
          <w:ilvl w:val="1"/>
          <w:numId w:val="1004"/>
        </w:numPr>
        <w:spacing w:before="60" w:after="420"/>
      </w:pPr>
      <w:r>
        <w:t xml:space="preserve">Reflect ABC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Write the coordinates of the image.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Now reflect that image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Write the coordinates of the final image.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Describe the single transformation that maps ABC straight onto the final image. ______________</w:t>
      </w:r>
    </w:p>
    <w:p>
      <w:pPr>
        <w:keepNext/>
        <w:numPr>
          <w:ilvl w:val="0"/>
          <w:numId w:val="1003"/>
        </w:numPr>
      </w:pPr>
      <w:r>
        <w:t xml:space="preserve">Shape A has been rotated onto shape B. Find the angle, the direction and the centre of the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066543" cy="20777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2-L3-q4-pla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543" cy="207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△ABC ≅ △DEF. AB = (2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) cm, BC =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</w:t>
      </w:r>
      <m:oMath>
        <m:r>
          <w:rPr>
            <w:sz w:val="30"/>
            <w:szCs w:val="30"/>
          </w:rPr>
          <m:t>y</m:t>
        </m:r>
      </m:oMath>
      <w:r>
        <w:t xml:space="preserve">) cm, DE = 11 cm and EF = 13 cm.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  <w:spacing w:before="60" w:after="420"/>
      </w:pPr>
      <w:r>
        <w:t xml:space="preserve">Triangle ABC has vertices A(0, 0), B(4, 0) and C(0, 3). Triangle PQR has P(6, 1) and Q(10, 1). Find two different positions of R so that △ABC ≅ △PQR.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Reflect shape A in the line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and label the image B. Then reflect B in the line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4, and label the image C.</w:t>
      </w:r>
    </w:p>
    <w:p>
      <w:pPr>
        <w:keepNext/>
        <w:numPr>
          <w:ilvl w:val="0"/>
          <w:numId w:val="1000"/>
        </w:numPr>
      </w:pPr>
      <w:r>
        <w:drawing>
          <wp:inline>
            <wp:extent cx="2642616" cy="179682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7.02-L3-q7-plane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616" cy="1796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  <w:spacing w:before="60" w:after="420"/>
      </w:pPr>
      <w:r>
        <w:t xml:space="preserve">Describe the single transformation that maps A onto C.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is the distance A moved related to the distance between the two mirror lines? ______________</w:t>
      </w:r>
    </w:p>
    <w:p>
      <w:pPr>
        <w:keepNext/>
        <w:numPr>
          <w:ilvl w:val="0"/>
          <w:numId w:val="1006"/>
        </w:numPr>
      </w:pPr>
      <w:r>
        <w:t xml:space="preserve">The two quadrilaterals in Question 1b have matching sides. Explain why four matching sides are not enough to be sure that two quadrilaterals are congruent.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The point (2, 1) is translated 3 units right and then reflected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Is the result the same if you reflect first and then translate? Show your working, and say what this tells you about the order of transformations.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Show that triangle A(1, 1), B(5, 1), C(2, 4) is congruent to triangle P(−1, −1), Q(−1, −5), R(−4, −2) by finding a single transformation that maps ABC onto PQR, with A going to P. Plot both triangles first.</w:t>
      </w:r>
    </w:p>
    <w:p>
      <w:pPr>
        <w:keepNext/>
        <w:numPr>
          <w:ilvl w:val="0"/>
          <w:numId w:val="1000"/>
        </w:numPr>
      </w:pPr>
      <w:r>
        <w:drawing>
          <wp:inline>
            <wp:extent cx="2066543" cy="207777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7.02-L3-q10-plan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543" cy="207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shape can be mapped onto itself by some rotations and reflections. For a square, these are the rotations of 90°, 180°, 270° and 360° about its centre and the reflections in its 4 lines of symmetry: 8 ways in all.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many ways can an equilateral triangle be mapped onto itself?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How many ways can a regular hexagon be mapped onto itself?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Predict the number for a regular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sides.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rotation of 180° about the point (2, 1) maps P(5, 3) onto P′.</w:t>
      </w:r>
    </w:p>
    <w:p>
      <w:pPr>
        <w:numPr>
          <w:ilvl w:val="1"/>
          <w:numId w:val="1011"/>
        </w:numPr>
        <w:spacing w:before="60" w:after="420"/>
      </w:pPr>
      <w:r>
        <w:t xml:space="preserve">Find the coordinates of P′.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Which point is not moved at all by this rotation?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Transformations and congruence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